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7E" w:rsidRDefault="00B4467E" w:rsidP="00B446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Форма</w:t>
      </w:r>
    </w:p>
    <w:p w:rsidR="00B4467E" w:rsidRDefault="00B4467E" w:rsidP="00B44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</w:p>
    <w:p w:rsidR="00B4467E" w:rsidRDefault="00B4467E" w:rsidP="00B44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п.</w:t>
      </w:r>
      <w:r w:rsidR="009D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</w:t>
      </w:r>
      <w:r w:rsidR="009D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 №237-ФЗ</w:t>
      </w:r>
    </w:p>
    <w:p w:rsidR="00B4467E" w:rsidRDefault="00B4467E" w:rsidP="00B44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муниципальному району (городскому округу)</w:t>
      </w:r>
    </w:p>
    <w:p w:rsidR="00CD39BF" w:rsidRDefault="00B4467E" w:rsidP="00CD39BF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B4467E" w:rsidRPr="00CD39BF" w:rsidRDefault="00CD39BF" w:rsidP="00CD39BF">
      <w:pPr>
        <w:jc w:val="center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4467E" w:rsidRPr="0067305C">
        <w:rPr>
          <w:rFonts w:ascii="Times New Roman" w:eastAsia="Times New Roman" w:hAnsi="Times New Roman" w:cs="Times New Roman"/>
          <w:color w:val="000000"/>
          <w:lang w:eastAsia="ru-RU"/>
        </w:rPr>
        <w:t>наименование района</w:t>
      </w:r>
      <w:r w:rsidR="00B4467E">
        <w:rPr>
          <w:rFonts w:ascii="Times New Roman" w:eastAsia="Times New Roman" w:hAnsi="Times New Roman" w:cs="Times New Roman"/>
          <w:color w:val="000000"/>
          <w:lang w:eastAsia="ru-RU"/>
        </w:rPr>
        <w:t xml:space="preserve"> (городского округа)</w:t>
      </w:r>
    </w:p>
    <w:tbl>
      <w:tblPr>
        <w:tblW w:w="14600" w:type="dxa"/>
        <w:tblInd w:w="392" w:type="dxa"/>
        <w:tblLook w:val="04A0"/>
      </w:tblPr>
      <w:tblGrid>
        <w:gridCol w:w="594"/>
        <w:gridCol w:w="2383"/>
        <w:gridCol w:w="8646"/>
        <w:gridCol w:w="2977"/>
      </w:tblGrid>
      <w:tr w:rsidR="004B6114" w:rsidRPr="004B6114" w:rsidTr="009D3C8E">
        <w:trPr>
          <w:trHeight w:val="237"/>
        </w:trPr>
        <w:tc>
          <w:tcPr>
            <w:tcW w:w="146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7E" w:rsidRPr="004B6114" w:rsidRDefault="00B4467E" w:rsidP="00534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467E" w:rsidRPr="005B1AE8" w:rsidTr="009D3C8E">
        <w:trPr>
          <w:trHeight w:val="41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7E" w:rsidRPr="0067305C" w:rsidRDefault="00B4467E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Требование ФЗ</w:t>
            </w:r>
          </w:p>
          <w:p w:rsidR="00B4467E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237-ФЗ</w:t>
            </w:r>
          </w:p>
          <w:p w:rsidR="00CD39BF" w:rsidRPr="0067305C" w:rsidRDefault="00CD39BF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7E" w:rsidRPr="0067305C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отчет о проведенных мероприятиях по информированию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67E" w:rsidRPr="0067305C" w:rsidRDefault="001D152D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D152D" w:rsidRPr="004B6114" w:rsidTr="009D3C8E">
        <w:trPr>
          <w:trHeight w:val="34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2D" w:rsidRDefault="001D152D" w:rsidP="0094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67305C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152D" w:rsidRPr="0067305C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467E" w:rsidRPr="004B6114" w:rsidTr="009D3C8E">
        <w:trPr>
          <w:trHeight w:val="67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7E" w:rsidRPr="0067305C" w:rsidRDefault="00B4467E" w:rsidP="0094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7E" w:rsidRPr="0067305C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44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="00B44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печатном</w:t>
            </w:r>
            <w:r w:rsidR="00B44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7E" w:rsidRP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 печатного СМИ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МР (ГО)</w:t>
            </w:r>
          </w:p>
          <w:p w:rsidR="001D152D" w:rsidRP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67E" w:rsidRP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опубликования</w:t>
            </w:r>
          </w:p>
          <w:p w:rsidR="001D152D" w:rsidRP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B4467E" w:rsidRPr="004B6114" w:rsidTr="009D3C8E">
        <w:trPr>
          <w:trHeight w:val="348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7E" w:rsidRP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7E" w:rsidRP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Разместить на инфо стенде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7E" w:rsidRPr="001D152D" w:rsidRDefault="00B4467E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Почтовый адрес Информационного стенда Администрации МР (ГО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67E" w:rsidRPr="001D152D" w:rsidRDefault="00B4467E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размещения</w:t>
            </w:r>
          </w:p>
        </w:tc>
      </w:tr>
      <w:tr w:rsidR="001D152D" w:rsidRPr="004B6114" w:rsidTr="009D3C8E">
        <w:trPr>
          <w:trHeight w:val="66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67305C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67305C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 на сайте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1D152D" w:rsidRDefault="001D152D" w:rsidP="001D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Ссылка для скачивания ссайта МР (ГО)</w:t>
            </w:r>
          </w:p>
          <w:p w:rsidR="001D152D" w:rsidRPr="001D152D" w:rsidRDefault="001D152D" w:rsidP="001D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152D" w:rsidRP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опубликования</w:t>
            </w:r>
          </w:p>
          <w:p w:rsidR="001D152D" w:rsidRPr="00AA1EB7" w:rsidRDefault="001D152D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1D152D" w:rsidRPr="004B6114" w:rsidTr="009D3C8E">
        <w:trPr>
          <w:trHeight w:val="348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152D" w:rsidRP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152D" w:rsidRP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1D152D" w:rsidRDefault="001D152D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152D" w:rsidRPr="001D152D" w:rsidRDefault="001D152D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9D3C8E">
        <w:trPr>
          <w:trHeight w:val="38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5.</w:t>
            </w:r>
          </w:p>
          <w:p w:rsidR="001D152D" w:rsidRPr="00534A75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D152D" w:rsidRPr="00534A75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534A75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152D" w:rsidRPr="00534A75" w:rsidRDefault="001D152D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D152D" w:rsidRPr="004B6114" w:rsidTr="009D3C8E">
        <w:trPr>
          <w:trHeight w:val="264"/>
        </w:trPr>
        <w:tc>
          <w:tcPr>
            <w:tcW w:w="116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2D" w:rsidRPr="00534A75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152D" w:rsidRPr="00534A75" w:rsidRDefault="001D152D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152D" w:rsidRPr="004B6114" w:rsidTr="009D3C8E">
        <w:trPr>
          <w:trHeight w:val="557"/>
        </w:trPr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C8E" w:rsidRDefault="009D3C8E" w:rsidP="009D3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D152D" w:rsidRPr="00534A75" w:rsidRDefault="00CD39BF" w:rsidP="009D3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u-RU"/>
              </w:rPr>
              <w:t>Приложение: сводный отчет</w:t>
            </w:r>
            <w:r w:rsidR="009D3C8E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о размещении Извещения в разрезе сельсоветов</w:t>
            </w:r>
          </w:p>
        </w:tc>
      </w:tr>
    </w:tbl>
    <w:p w:rsidR="009D3C8E" w:rsidRDefault="009D3C8E">
      <w:r>
        <w:br w:type="page"/>
      </w:r>
    </w:p>
    <w:tbl>
      <w:tblPr>
        <w:tblW w:w="15031" w:type="dxa"/>
        <w:tblInd w:w="392" w:type="dxa"/>
        <w:tblLook w:val="04A0"/>
      </w:tblPr>
      <w:tblGrid>
        <w:gridCol w:w="864"/>
        <w:gridCol w:w="2685"/>
        <w:gridCol w:w="730"/>
        <w:gridCol w:w="568"/>
        <w:gridCol w:w="567"/>
        <w:gridCol w:w="1821"/>
        <w:gridCol w:w="2977"/>
        <w:gridCol w:w="2641"/>
        <w:gridCol w:w="526"/>
        <w:gridCol w:w="1221"/>
        <w:gridCol w:w="431"/>
      </w:tblGrid>
      <w:tr w:rsidR="001D152D" w:rsidRPr="004B6114" w:rsidTr="001D152D">
        <w:trPr>
          <w:gridAfter w:val="1"/>
          <w:wAfter w:w="431" w:type="dxa"/>
          <w:trHeight w:val="36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8E" w:rsidRDefault="009D3C8E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1D152D" w:rsidRDefault="001D152D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Отчет ОМСП Муниципального района по состоянию на «___» __________ 2021года</w:t>
            </w:r>
          </w:p>
          <w:p w:rsidR="001D152D" w:rsidRPr="005B1AE8" w:rsidRDefault="001D152D" w:rsidP="00534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</w:p>
        </w:tc>
      </w:tr>
      <w:tr w:rsidR="001D152D" w:rsidRPr="004B6114" w:rsidTr="001D152D">
        <w:trPr>
          <w:trHeight w:val="10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эл.почты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связи с 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2D" w:rsidRPr="004B6114" w:rsidRDefault="001D152D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Дата размещения на Инфостенде ОМСП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ОМСП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Дата размещения на сайте</w:t>
            </w: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67305C" w:rsidRDefault="001D152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67305C" w:rsidRDefault="001D152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67305C" w:rsidRDefault="001D152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67305C" w:rsidRDefault="001D152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67305C" w:rsidRDefault="001D152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67305C" w:rsidRDefault="001D152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gridAfter w:val="1"/>
          <w:wAfter w:w="431" w:type="dxa"/>
          <w:trHeight w:val="36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gridAfter w:val="1"/>
          <w:wAfter w:w="431" w:type="dxa"/>
          <w:trHeight w:val="360"/>
        </w:trPr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152D" w:rsidRPr="00B745D9" w:rsidTr="001D152D">
        <w:trPr>
          <w:gridAfter w:val="1"/>
          <w:wAfter w:w="431" w:type="dxa"/>
          <w:trHeight w:val="360"/>
        </w:trPr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должности уполномоченного лица Администрации МР*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2D" w:rsidRPr="00B745D9" w:rsidRDefault="001D152D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2D" w:rsidRPr="00B745D9" w:rsidRDefault="001D152D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2D" w:rsidRPr="00B745D9" w:rsidRDefault="001D152D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1D152D" w:rsidRPr="004B6114" w:rsidTr="001D152D">
        <w:trPr>
          <w:gridAfter w:val="1"/>
          <w:wAfter w:w="431" w:type="dxa"/>
          <w:trHeight w:val="36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сполнитель 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152D" w:rsidRPr="00B745D9" w:rsidTr="001D152D">
        <w:trPr>
          <w:gridAfter w:val="1"/>
          <w:wAfter w:w="431" w:type="dxa"/>
          <w:trHeight w:val="28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B7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ФИО          </w:t>
            </w:r>
          </w:p>
        </w:tc>
      </w:tr>
      <w:tr w:rsidR="001D152D" w:rsidRPr="00B745D9" w:rsidTr="001D152D">
        <w:trPr>
          <w:gridAfter w:val="1"/>
          <w:wAfter w:w="431" w:type="dxa"/>
          <w:trHeight w:val="267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52D" w:rsidRPr="00B745D9" w:rsidTr="001D152D">
        <w:trPr>
          <w:gridAfter w:val="1"/>
          <w:wAfter w:w="431" w:type="dxa"/>
          <w:trHeight w:val="267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</w:p>
        </w:tc>
        <w:tc>
          <w:tcPr>
            <w:tcW w:w="31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B143F" w:rsidRDefault="006B143F"/>
    <w:p w:rsidR="0067305C" w:rsidRDefault="0067305C" w:rsidP="0067305C">
      <w:pPr>
        <w:pStyle w:val="a7"/>
        <w:numPr>
          <w:ilvl w:val="0"/>
          <w:numId w:val="1"/>
        </w:numPr>
      </w:pPr>
      <w:r>
        <w:lastRenderedPageBreak/>
        <w:t>Указать должностное лицо Администрации района (районного Совета)</w:t>
      </w:r>
    </w:p>
    <w:sectPr w:rsidR="0067305C" w:rsidSect="00B745D9">
      <w:headerReference w:type="default" r:id="rId7"/>
      <w:pgSz w:w="16838" w:h="11906" w:orient="landscape"/>
      <w:pgMar w:top="855" w:right="709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22" w:rsidRDefault="00C92222" w:rsidP="004B6114">
      <w:pPr>
        <w:spacing w:after="0" w:line="240" w:lineRule="auto"/>
      </w:pPr>
      <w:r>
        <w:separator/>
      </w:r>
    </w:p>
  </w:endnote>
  <w:endnote w:type="continuationSeparator" w:id="1">
    <w:p w:rsidR="00C92222" w:rsidRDefault="00C92222" w:rsidP="004B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22" w:rsidRDefault="00C92222" w:rsidP="004B6114">
      <w:pPr>
        <w:spacing w:after="0" w:line="240" w:lineRule="auto"/>
      </w:pPr>
      <w:r>
        <w:separator/>
      </w:r>
    </w:p>
  </w:footnote>
  <w:footnote w:type="continuationSeparator" w:id="1">
    <w:p w:rsidR="00C92222" w:rsidRDefault="00C92222" w:rsidP="004B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147495"/>
      <w:docPartObj>
        <w:docPartGallery w:val="Page Numbers (Top of Page)"/>
        <w:docPartUnique/>
      </w:docPartObj>
    </w:sdtPr>
    <w:sdtContent>
      <w:p w:rsidR="004B6114" w:rsidRDefault="00E522C6">
        <w:pPr>
          <w:pStyle w:val="a3"/>
          <w:jc w:val="center"/>
        </w:pPr>
        <w:r>
          <w:fldChar w:fldCharType="begin"/>
        </w:r>
        <w:r w:rsidR="004B6114">
          <w:instrText>PAGE   \* MERGEFORMAT</w:instrText>
        </w:r>
        <w:r>
          <w:fldChar w:fldCharType="separate"/>
        </w:r>
        <w:r w:rsidR="007301CA">
          <w:rPr>
            <w:noProof/>
          </w:rPr>
          <w:t>2</w:t>
        </w:r>
        <w:r>
          <w:fldChar w:fldCharType="end"/>
        </w:r>
      </w:p>
    </w:sdtContent>
  </w:sdt>
  <w:p w:rsidR="004B6114" w:rsidRDefault="004B61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54B"/>
    <w:multiLevelType w:val="hybridMultilevel"/>
    <w:tmpl w:val="BBF65ADC"/>
    <w:lvl w:ilvl="0" w:tplc="DD2A55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114"/>
    <w:rsid w:val="001D152D"/>
    <w:rsid w:val="0029386E"/>
    <w:rsid w:val="00457C7B"/>
    <w:rsid w:val="00477966"/>
    <w:rsid w:val="004B6114"/>
    <w:rsid w:val="00534A75"/>
    <w:rsid w:val="005B1AE8"/>
    <w:rsid w:val="0067305C"/>
    <w:rsid w:val="006764D4"/>
    <w:rsid w:val="006B143F"/>
    <w:rsid w:val="007301CA"/>
    <w:rsid w:val="00891BD9"/>
    <w:rsid w:val="0097266A"/>
    <w:rsid w:val="009D3C8E"/>
    <w:rsid w:val="00AA1EB7"/>
    <w:rsid w:val="00B030E3"/>
    <w:rsid w:val="00B4467E"/>
    <w:rsid w:val="00B745D9"/>
    <w:rsid w:val="00C56E9D"/>
    <w:rsid w:val="00C91CE1"/>
    <w:rsid w:val="00C92222"/>
    <w:rsid w:val="00C96736"/>
    <w:rsid w:val="00CD39BF"/>
    <w:rsid w:val="00DD3233"/>
    <w:rsid w:val="00E05311"/>
    <w:rsid w:val="00E5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Отдел по УМИ</cp:lastModifiedBy>
  <cp:revision>2</cp:revision>
  <cp:lastPrinted>2020-11-30T13:53:00Z</cp:lastPrinted>
  <dcterms:created xsi:type="dcterms:W3CDTF">2022-06-28T12:40:00Z</dcterms:created>
  <dcterms:modified xsi:type="dcterms:W3CDTF">2022-06-28T12:40:00Z</dcterms:modified>
</cp:coreProperties>
</file>